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01" w:rsidRDefault="004960FB" w:rsidP="001A1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«Всероссийской акции «Сообщи где торгуют смертью» </w:t>
      </w:r>
      <w:r w:rsidR="005C0210">
        <w:rPr>
          <w:rFonts w:ascii="Times New Roman" w:hAnsi="Times New Roman" w:cs="Times New Roman"/>
          <w:b/>
          <w:sz w:val="28"/>
          <w:szCs w:val="28"/>
        </w:rPr>
        <w:t xml:space="preserve">и операции «Дети России»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035D">
        <w:rPr>
          <w:rFonts w:ascii="Times New Roman" w:hAnsi="Times New Roman" w:cs="Times New Roman"/>
          <w:b/>
          <w:sz w:val="28"/>
          <w:szCs w:val="28"/>
        </w:rPr>
        <w:t>отрудники полиции</w:t>
      </w:r>
      <w:r w:rsidR="00242988" w:rsidRPr="00242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35D">
        <w:rPr>
          <w:rFonts w:ascii="Times New Roman" w:hAnsi="Times New Roman" w:cs="Times New Roman"/>
          <w:b/>
          <w:sz w:val="28"/>
          <w:szCs w:val="28"/>
        </w:rPr>
        <w:t>встретились</w:t>
      </w:r>
      <w:r w:rsidR="001A1A54">
        <w:rPr>
          <w:rFonts w:ascii="Times New Roman" w:hAnsi="Times New Roman" w:cs="Times New Roman"/>
          <w:b/>
          <w:sz w:val="28"/>
          <w:szCs w:val="28"/>
        </w:rPr>
        <w:t xml:space="preserve"> с учащимися </w:t>
      </w:r>
      <w:r w:rsidR="00442B1C" w:rsidRPr="001A1A54">
        <w:rPr>
          <w:rFonts w:ascii="Times New Roman" w:hAnsi="Times New Roman" w:cs="Times New Roman"/>
          <w:b/>
          <w:sz w:val="28"/>
          <w:szCs w:val="28"/>
        </w:rPr>
        <w:t>вечерней</w:t>
      </w:r>
      <w:r w:rsidR="00242988" w:rsidRPr="001A1A54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r w:rsidR="00242988" w:rsidRPr="00242988">
        <w:rPr>
          <w:rFonts w:ascii="Times New Roman" w:hAnsi="Times New Roman" w:cs="Times New Roman"/>
          <w:b/>
          <w:sz w:val="28"/>
          <w:szCs w:val="28"/>
        </w:rPr>
        <w:t>в с. Михайловка</w:t>
      </w:r>
    </w:p>
    <w:p w:rsidR="004960FB" w:rsidRDefault="004960FB" w:rsidP="0049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988" w:rsidRDefault="0005035D" w:rsidP="002429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Инспектор по делам несовершеннолетних провела профилактическую беседу с</w:t>
      </w:r>
      <w:r w:rsidR="002429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988" w:rsidRPr="00242988">
        <w:rPr>
          <w:rFonts w:ascii="Times New Roman" w:hAnsi="Times New Roman" w:cs="Times New Roman"/>
          <w:i/>
          <w:sz w:val="28"/>
          <w:szCs w:val="28"/>
        </w:rPr>
        <w:t>учен</w:t>
      </w:r>
      <w:r w:rsidR="00242988">
        <w:rPr>
          <w:rFonts w:ascii="Times New Roman" w:hAnsi="Times New Roman" w:cs="Times New Roman"/>
          <w:i/>
          <w:sz w:val="28"/>
          <w:szCs w:val="28"/>
        </w:rPr>
        <w:t xml:space="preserve">иками </w:t>
      </w:r>
      <w:r w:rsidR="00B90F00">
        <w:rPr>
          <w:rFonts w:ascii="Times New Roman" w:hAnsi="Times New Roman" w:cs="Times New Roman"/>
          <w:i/>
          <w:sz w:val="28"/>
          <w:szCs w:val="28"/>
        </w:rPr>
        <w:t>6</w:t>
      </w:r>
      <w:r w:rsidR="002429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0F00">
        <w:rPr>
          <w:rFonts w:ascii="Times New Roman" w:hAnsi="Times New Roman" w:cs="Times New Roman"/>
          <w:i/>
          <w:sz w:val="28"/>
          <w:szCs w:val="28"/>
        </w:rPr>
        <w:t>7</w:t>
      </w:r>
      <w:r w:rsidR="00242988" w:rsidRPr="002429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0F00">
        <w:rPr>
          <w:rFonts w:ascii="Times New Roman" w:hAnsi="Times New Roman" w:cs="Times New Roman"/>
          <w:i/>
          <w:sz w:val="28"/>
          <w:szCs w:val="28"/>
        </w:rPr>
        <w:t>8</w:t>
      </w:r>
      <w:bookmarkStart w:id="0" w:name="_GoBack"/>
      <w:bookmarkEnd w:id="0"/>
      <w:r w:rsidR="00242988" w:rsidRPr="00242988">
        <w:rPr>
          <w:rFonts w:ascii="Times New Roman" w:hAnsi="Times New Roman" w:cs="Times New Roman"/>
          <w:i/>
          <w:sz w:val="28"/>
          <w:szCs w:val="28"/>
        </w:rPr>
        <w:t xml:space="preserve"> классов </w:t>
      </w:r>
      <w:r w:rsidR="00242988">
        <w:rPr>
          <w:rFonts w:ascii="Times New Roman" w:hAnsi="Times New Roman" w:cs="Times New Roman"/>
          <w:i/>
          <w:sz w:val="28"/>
          <w:szCs w:val="28"/>
        </w:rPr>
        <w:t>о вреде и последствиях психотропных, курительных и наркотических веществ</w:t>
      </w:r>
    </w:p>
    <w:p w:rsidR="00133675" w:rsidRDefault="00133675" w:rsidP="00C166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мероприятия </w:t>
      </w:r>
      <w:r w:rsidR="00470BF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антинаркотической позиции, пропаганда здорового образа жизни, а также предупреждение правонарушений и преступлений </w:t>
      </w:r>
      <w:r w:rsidR="003F6432">
        <w:rPr>
          <w:rFonts w:ascii="Times New Roman" w:hAnsi="Times New Roman" w:cs="Times New Roman"/>
          <w:sz w:val="28"/>
          <w:szCs w:val="28"/>
        </w:rPr>
        <w:t>в сфере незаконного оборота наркотиков.</w:t>
      </w:r>
    </w:p>
    <w:p w:rsidR="00076055" w:rsidRDefault="00133675" w:rsidP="00C166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по делам несовершеннолетних майор полиции Ольга Чуклинова рассказала подросткам о последствиях негативного воздействия наркотических и психотропных веществ</w:t>
      </w:r>
      <w:r w:rsidR="003F6432">
        <w:rPr>
          <w:rFonts w:ascii="Times New Roman" w:hAnsi="Times New Roman" w:cs="Times New Roman"/>
          <w:sz w:val="28"/>
          <w:szCs w:val="28"/>
        </w:rPr>
        <w:t xml:space="preserve"> и их пагубном влиянии на организм </w:t>
      </w:r>
      <w:r w:rsidR="0070465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432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такой </w:t>
      </w:r>
      <w:r w:rsidR="0070465E">
        <w:rPr>
          <w:rFonts w:ascii="Times New Roman" w:hAnsi="Times New Roman" w:cs="Times New Roman"/>
          <w:sz w:val="28"/>
          <w:szCs w:val="28"/>
        </w:rPr>
        <w:t xml:space="preserve">никотиновой </w:t>
      </w:r>
      <w:r w:rsidR="003F6432">
        <w:rPr>
          <w:rFonts w:ascii="Times New Roman" w:hAnsi="Times New Roman" w:cs="Times New Roman"/>
          <w:sz w:val="28"/>
          <w:szCs w:val="28"/>
        </w:rPr>
        <w:t>смеси, как «</w:t>
      </w:r>
      <w:proofErr w:type="spellStart"/>
      <w:r w:rsidR="00076055">
        <w:rPr>
          <w:rFonts w:ascii="Times New Roman" w:hAnsi="Times New Roman" w:cs="Times New Roman"/>
          <w:sz w:val="28"/>
          <w:szCs w:val="28"/>
        </w:rPr>
        <w:t>с</w:t>
      </w:r>
      <w:r w:rsidR="003F6432">
        <w:rPr>
          <w:rFonts w:ascii="Times New Roman" w:hAnsi="Times New Roman" w:cs="Times New Roman"/>
          <w:sz w:val="28"/>
          <w:szCs w:val="28"/>
        </w:rPr>
        <w:t>нюс</w:t>
      </w:r>
      <w:proofErr w:type="spellEnd"/>
      <w:r w:rsidR="003F6432">
        <w:rPr>
          <w:rFonts w:ascii="Times New Roman" w:hAnsi="Times New Roman" w:cs="Times New Roman"/>
          <w:sz w:val="28"/>
          <w:szCs w:val="28"/>
        </w:rPr>
        <w:t>»</w:t>
      </w:r>
      <w:r w:rsidR="00076055">
        <w:rPr>
          <w:rFonts w:ascii="Times New Roman" w:hAnsi="Times New Roman" w:cs="Times New Roman"/>
          <w:sz w:val="28"/>
          <w:szCs w:val="28"/>
        </w:rPr>
        <w:t xml:space="preserve">. </w:t>
      </w:r>
      <w:r w:rsidR="0070465E">
        <w:rPr>
          <w:rFonts w:ascii="Times New Roman" w:hAnsi="Times New Roman" w:cs="Times New Roman"/>
          <w:sz w:val="28"/>
          <w:szCs w:val="28"/>
        </w:rPr>
        <w:t>Присутствующие разъяснили о</w:t>
      </w:r>
      <w:r w:rsidR="00076055">
        <w:rPr>
          <w:rFonts w:ascii="Times New Roman" w:hAnsi="Times New Roman" w:cs="Times New Roman"/>
          <w:sz w:val="28"/>
          <w:szCs w:val="28"/>
        </w:rPr>
        <w:t xml:space="preserve"> том, что такое «</w:t>
      </w:r>
      <w:proofErr w:type="spellStart"/>
      <w:r w:rsidR="00076055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076055">
        <w:rPr>
          <w:rFonts w:ascii="Times New Roman" w:hAnsi="Times New Roman" w:cs="Times New Roman"/>
          <w:sz w:val="28"/>
          <w:szCs w:val="28"/>
        </w:rPr>
        <w:t>», из чего он состоит и какой вред наносит здоровью</w:t>
      </w:r>
      <w:r w:rsidR="0070465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76055">
        <w:rPr>
          <w:rFonts w:ascii="Times New Roman" w:hAnsi="Times New Roman" w:cs="Times New Roman"/>
          <w:sz w:val="28"/>
          <w:szCs w:val="28"/>
        </w:rPr>
        <w:t>.</w:t>
      </w:r>
    </w:p>
    <w:p w:rsidR="0070465E" w:rsidRDefault="0070465E" w:rsidP="00C166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рассказала подросткам о видах ответственности и разъяснила о том, с какого возраста наступает уголовная и административная. Напомнила молодым людям о видах правонарушений и преступлений, а также наказании, которое предусмотрено законодательством Российской Федерации. Всю лекцию учащиеся задавали вопросы и вступали в дискуссию.</w:t>
      </w:r>
    </w:p>
    <w:p w:rsidR="00447627" w:rsidRDefault="0070465E" w:rsidP="00C166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беседы сотрудники полиции поблагодарили за внимание </w:t>
      </w:r>
      <w:r w:rsidR="00C166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подчеркнули, что дальше будут продол</w:t>
      </w:r>
      <w:r w:rsidR="00076055">
        <w:rPr>
          <w:rFonts w:ascii="Times New Roman" w:hAnsi="Times New Roman" w:cs="Times New Roman"/>
          <w:sz w:val="28"/>
          <w:szCs w:val="28"/>
        </w:rPr>
        <w:t>жать проводить лекции на данную тему.</w:t>
      </w:r>
    </w:p>
    <w:p w:rsidR="0070465E" w:rsidRDefault="0070465E" w:rsidP="0044762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465E" w:rsidRDefault="0070465E" w:rsidP="0044762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6432" w:rsidRPr="00447627" w:rsidRDefault="00447627" w:rsidP="0044762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627">
        <w:rPr>
          <w:rFonts w:ascii="Times New Roman" w:hAnsi="Times New Roman" w:cs="Times New Roman"/>
          <w:b/>
          <w:i/>
          <w:sz w:val="28"/>
          <w:szCs w:val="28"/>
        </w:rPr>
        <w:t>Пресс-служба ОМВД России по Михайловскому району</w:t>
      </w:r>
    </w:p>
    <w:sectPr w:rsidR="003F6432" w:rsidRPr="0044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6"/>
    <w:rsid w:val="000010AA"/>
    <w:rsid w:val="00047A6D"/>
    <w:rsid w:val="0005035D"/>
    <w:rsid w:val="000615C0"/>
    <w:rsid w:val="00076055"/>
    <w:rsid w:val="00076C96"/>
    <w:rsid w:val="000A134C"/>
    <w:rsid w:val="000B1D5A"/>
    <w:rsid w:val="000E7289"/>
    <w:rsid w:val="000F078D"/>
    <w:rsid w:val="00105CB8"/>
    <w:rsid w:val="00116BE9"/>
    <w:rsid w:val="001233F3"/>
    <w:rsid w:val="00133675"/>
    <w:rsid w:val="001536DF"/>
    <w:rsid w:val="00155F69"/>
    <w:rsid w:val="001575B7"/>
    <w:rsid w:val="00173D23"/>
    <w:rsid w:val="00180961"/>
    <w:rsid w:val="001844FF"/>
    <w:rsid w:val="001863F5"/>
    <w:rsid w:val="001A1A54"/>
    <w:rsid w:val="001A61FF"/>
    <w:rsid w:val="001C3F4E"/>
    <w:rsid w:val="001E5B4E"/>
    <w:rsid w:val="002316D2"/>
    <w:rsid w:val="00236477"/>
    <w:rsid w:val="0023717B"/>
    <w:rsid w:val="002423CE"/>
    <w:rsid w:val="00242988"/>
    <w:rsid w:val="00262BC9"/>
    <w:rsid w:val="00264C9D"/>
    <w:rsid w:val="00265E37"/>
    <w:rsid w:val="0027437B"/>
    <w:rsid w:val="00276F97"/>
    <w:rsid w:val="00277217"/>
    <w:rsid w:val="002C4950"/>
    <w:rsid w:val="002C6630"/>
    <w:rsid w:val="002C6A5A"/>
    <w:rsid w:val="002E001E"/>
    <w:rsid w:val="002E7F3F"/>
    <w:rsid w:val="002F7A05"/>
    <w:rsid w:val="00313CE9"/>
    <w:rsid w:val="00337A22"/>
    <w:rsid w:val="0034527B"/>
    <w:rsid w:val="00353B33"/>
    <w:rsid w:val="00376A58"/>
    <w:rsid w:val="003A0D25"/>
    <w:rsid w:val="003A7ED4"/>
    <w:rsid w:val="003F170A"/>
    <w:rsid w:val="003F6432"/>
    <w:rsid w:val="00415B97"/>
    <w:rsid w:val="00442B1C"/>
    <w:rsid w:val="00447627"/>
    <w:rsid w:val="00470BF2"/>
    <w:rsid w:val="00486E80"/>
    <w:rsid w:val="004960FB"/>
    <w:rsid w:val="00497218"/>
    <w:rsid w:val="004B2367"/>
    <w:rsid w:val="004C0901"/>
    <w:rsid w:val="004D375C"/>
    <w:rsid w:val="004E1377"/>
    <w:rsid w:val="004E3810"/>
    <w:rsid w:val="004E6FF8"/>
    <w:rsid w:val="0050742F"/>
    <w:rsid w:val="00517CAD"/>
    <w:rsid w:val="005268D1"/>
    <w:rsid w:val="005312E0"/>
    <w:rsid w:val="00552194"/>
    <w:rsid w:val="00586607"/>
    <w:rsid w:val="005949AB"/>
    <w:rsid w:val="005A7E3A"/>
    <w:rsid w:val="005C0210"/>
    <w:rsid w:val="005C0590"/>
    <w:rsid w:val="005C0E08"/>
    <w:rsid w:val="005C15E1"/>
    <w:rsid w:val="005E4031"/>
    <w:rsid w:val="00637BF7"/>
    <w:rsid w:val="00642002"/>
    <w:rsid w:val="00660377"/>
    <w:rsid w:val="0067262E"/>
    <w:rsid w:val="00683297"/>
    <w:rsid w:val="00691432"/>
    <w:rsid w:val="006B42BC"/>
    <w:rsid w:val="006C6B03"/>
    <w:rsid w:val="006D3551"/>
    <w:rsid w:val="006E297C"/>
    <w:rsid w:val="006E5EBD"/>
    <w:rsid w:val="006E7E96"/>
    <w:rsid w:val="0070465E"/>
    <w:rsid w:val="0073504E"/>
    <w:rsid w:val="0074009E"/>
    <w:rsid w:val="007530FA"/>
    <w:rsid w:val="00761186"/>
    <w:rsid w:val="0077210B"/>
    <w:rsid w:val="0077510D"/>
    <w:rsid w:val="00777E5F"/>
    <w:rsid w:val="007804FF"/>
    <w:rsid w:val="0078249B"/>
    <w:rsid w:val="00783CF6"/>
    <w:rsid w:val="007866B8"/>
    <w:rsid w:val="00787BFE"/>
    <w:rsid w:val="007969EB"/>
    <w:rsid w:val="007A1B8B"/>
    <w:rsid w:val="007A330B"/>
    <w:rsid w:val="007C4258"/>
    <w:rsid w:val="007E1A3E"/>
    <w:rsid w:val="00800D6C"/>
    <w:rsid w:val="00806766"/>
    <w:rsid w:val="008150B5"/>
    <w:rsid w:val="00831080"/>
    <w:rsid w:val="00841949"/>
    <w:rsid w:val="00856FA6"/>
    <w:rsid w:val="00860654"/>
    <w:rsid w:val="008878D5"/>
    <w:rsid w:val="00897210"/>
    <w:rsid w:val="008B0AE3"/>
    <w:rsid w:val="008B2A03"/>
    <w:rsid w:val="008B4276"/>
    <w:rsid w:val="008F1E9A"/>
    <w:rsid w:val="00913198"/>
    <w:rsid w:val="009226CD"/>
    <w:rsid w:val="009410E9"/>
    <w:rsid w:val="00962256"/>
    <w:rsid w:val="00982013"/>
    <w:rsid w:val="00991406"/>
    <w:rsid w:val="00995DF1"/>
    <w:rsid w:val="009964C9"/>
    <w:rsid w:val="009C47D0"/>
    <w:rsid w:val="009C7837"/>
    <w:rsid w:val="009F53BB"/>
    <w:rsid w:val="00A03BEB"/>
    <w:rsid w:val="00A13114"/>
    <w:rsid w:val="00A30909"/>
    <w:rsid w:val="00A30C67"/>
    <w:rsid w:val="00A34A2B"/>
    <w:rsid w:val="00A4598F"/>
    <w:rsid w:val="00A570D8"/>
    <w:rsid w:val="00A60317"/>
    <w:rsid w:val="00A76C63"/>
    <w:rsid w:val="00A82227"/>
    <w:rsid w:val="00AC57AE"/>
    <w:rsid w:val="00AF3FF2"/>
    <w:rsid w:val="00B03B7D"/>
    <w:rsid w:val="00B22896"/>
    <w:rsid w:val="00B274BE"/>
    <w:rsid w:val="00B30547"/>
    <w:rsid w:val="00B31D73"/>
    <w:rsid w:val="00B7065E"/>
    <w:rsid w:val="00B74237"/>
    <w:rsid w:val="00B8041D"/>
    <w:rsid w:val="00B84491"/>
    <w:rsid w:val="00B90F00"/>
    <w:rsid w:val="00B91BC6"/>
    <w:rsid w:val="00B92996"/>
    <w:rsid w:val="00B9453E"/>
    <w:rsid w:val="00BD6E53"/>
    <w:rsid w:val="00BF1348"/>
    <w:rsid w:val="00BF459F"/>
    <w:rsid w:val="00C03326"/>
    <w:rsid w:val="00C16665"/>
    <w:rsid w:val="00C21FE7"/>
    <w:rsid w:val="00C314AB"/>
    <w:rsid w:val="00C31F06"/>
    <w:rsid w:val="00C40E0C"/>
    <w:rsid w:val="00C410FB"/>
    <w:rsid w:val="00C4790A"/>
    <w:rsid w:val="00C512EC"/>
    <w:rsid w:val="00C670B2"/>
    <w:rsid w:val="00C8793D"/>
    <w:rsid w:val="00C931E7"/>
    <w:rsid w:val="00CA2110"/>
    <w:rsid w:val="00CA7D97"/>
    <w:rsid w:val="00CC7D06"/>
    <w:rsid w:val="00CD0B6A"/>
    <w:rsid w:val="00CD48C8"/>
    <w:rsid w:val="00CD5F4B"/>
    <w:rsid w:val="00CD6962"/>
    <w:rsid w:val="00CE1C09"/>
    <w:rsid w:val="00CF34C7"/>
    <w:rsid w:val="00D0091B"/>
    <w:rsid w:val="00D4224C"/>
    <w:rsid w:val="00D4568A"/>
    <w:rsid w:val="00D45F2D"/>
    <w:rsid w:val="00D80FF4"/>
    <w:rsid w:val="00D94B57"/>
    <w:rsid w:val="00D954DB"/>
    <w:rsid w:val="00DA57FC"/>
    <w:rsid w:val="00DD68F5"/>
    <w:rsid w:val="00E312F5"/>
    <w:rsid w:val="00E37636"/>
    <w:rsid w:val="00E43199"/>
    <w:rsid w:val="00E7096F"/>
    <w:rsid w:val="00EC2F2C"/>
    <w:rsid w:val="00EC4857"/>
    <w:rsid w:val="00ED3450"/>
    <w:rsid w:val="00EF79F4"/>
    <w:rsid w:val="00F12663"/>
    <w:rsid w:val="00F171FC"/>
    <w:rsid w:val="00F228C7"/>
    <w:rsid w:val="00F41B1A"/>
    <w:rsid w:val="00F647F1"/>
    <w:rsid w:val="00F65E95"/>
    <w:rsid w:val="00F91FA4"/>
    <w:rsid w:val="00FB1F34"/>
    <w:rsid w:val="00FB7AD9"/>
    <w:rsid w:val="00FE3146"/>
    <w:rsid w:val="00FE410F"/>
    <w:rsid w:val="00FF0C8C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45A2-9EF2-48C8-81B6-3D260BA5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5</cp:revision>
  <dcterms:created xsi:type="dcterms:W3CDTF">2019-11-21T02:37:00Z</dcterms:created>
  <dcterms:modified xsi:type="dcterms:W3CDTF">2019-11-25T05:06:00Z</dcterms:modified>
</cp:coreProperties>
</file>